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393FE" w14:textId="77777777" w:rsidR="00EF3BF7" w:rsidRDefault="00EF3BF7" w:rsidP="00E20EC3">
      <w:pPr>
        <w:rPr>
          <w:rFonts w:ascii="Century Gothic" w:hAnsi="Century Gothic"/>
          <w:b/>
          <w:sz w:val="16"/>
          <w:szCs w:val="16"/>
          <w:lang w:val="es-ES_tradnl"/>
        </w:rPr>
      </w:pPr>
    </w:p>
    <w:tbl>
      <w:tblPr>
        <w:tblW w:w="1006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3270"/>
        <w:gridCol w:w="813"/>
        <w:gridCol w:w="1039"/>
        <w:gridCol w:w="611"/>
        <w:gridCol w:w="825"/>
        <w:gridCol w:w="825"/>
        <w:gridCol w:w="1023"/>
      </w:tblGrid>
      <w:tr w:rsidR="00EF3BF7" w:rsidRPr="00EF3BF7" w14:paraId="7FD769DC" w14:textId="77777777" w:rsidTr="00FB3F85">
        <w:trPr>
          <w:trHeight w:val="42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F148A4" w14:textId="77777777" w:rsidR="00EF3BF7" w:rsidRPr="00EF3BF7" w:rsidRDefault="00EF3BF7" w:rsidP="00EF3BF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Lugar: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7CC5D2" w14:textId="77777777" w:rsidR="00EF3BF7" w:rsidRPr="00EF3BF7" w:rsidRDefault="00EF3BF7" w:rsidP="00EF3BF7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BDE812" w14:textId="77777777" w:rsidR="00EF3BF7" w:rsidRPr="00EF3BF7" w:rsidRDefault="00EF3BF7" w:rsidP="00EF3BF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Fecha: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CF21F" w14:textId="77777777" w:rsidR="00EF3BF7" w:rsidRPr="00E91F0E" w:rsidRDefault="00EF3BF7" w:rsidP="00EF3BF7">
            <w:pPr>
              <w:jc w:val="center"/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</w:pPr>
            <w:r w:rsidRPr="00E91F0E"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18B91" w14:textId="77777777" w:rsidR="00EF3BF7" w:rsidRPr="00E91F0E" w:rsidRDefault="00EF3BF7" w:rsidP="00EF3BF7">
            <w:pPr>
              <w:jc w:val="center"/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</w:pPr>
            <w:r w:rsidRPr="00E91F0E"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20B4" w14:textId="77777777" w:rsidR="00EF3BF7" w:rsidRPr="00E91F0E" w:rsidRDefault="00EF3BF7" w:rsidP="00EF3BF7">
            <w:pPr>
              <w:jc w:val="center"/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</w:pPr>
            <w:proofErr w:type="spellStart"/>
            <w:r w:rsidRPr="00E91F0E"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  <w:t>aaa</w:t>
            </w:r>
            <w:proofErr w:type="spellEnd"/>
          </w:p>
        </w:tc>
      </w:tr>
      <w:tr w:rsidR="00EF3BF7" w:rsidRPr="00EF3BF7" w14:paraId="66E89B85" w14:textId="77777777" w:rsidTr="00FB3F85">
        <w:trPr>
          <w:trHeight w:val="420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052046" w14:textId="77777777" w:rsidR="00EF3BF7" w:rsidRPr="00EF3BF7" w:rsidRDefault="00EF3BF7" w:rsidP="00EF3BF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Hora Inicio: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3E0F2" w14:textId="77777777" w:rsidR="00EF3BF7" w:rsidRPr="00EF3BF7" w:rsidRDefault="00EF3BF7" w:rsidP="00EF3BF7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C94A47" w14:textId="77777777" w:rsidR="00EF3BF7" w:rsidRPr="00EF3BF7" w:rsidRDefault="00EF3BF7" w:rsidP="00EF3BF7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eastAsia="es-CO"/>
              </w:rPr>
            </w:pPr>
            <w:r w:rsidRPr="000151C8">
              <w:rPr>
                <w:rFonts w:ascii="Century Gothic" w:hAnsi="Century Gothic" w:cs="Arial"/>
                <w:b/>
                <w:bCs/>
                <w:sz w:val="18"/>
                <w:szCs w:val="18"/>
                <w:lang w:eastAsia="es-CO"/>
              </w:rPr>
              <w:t>Hora Final: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FA1" w14:textId="77777777" w:rsidR="00EF3BF7" w:rsidRPr="00EF3BF7" w:rsidRDefault="00EF3BF7" w:rsidP="00EF3BF7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4A33D39" w14:textId="77777777" w:rsidR="00EF3BF7" w:rsidRDefault="00EF3BF7" w:rsidP="00E20EC3">
      <w:pPr>
        <w:rPr>
          <w:rFonts w:ascii="Century Gothic" w:hAnsi="Century Gothic"/>
          <w:b/>
          <w:sz w:val="16"/>
          <w:szCs w:val="16"/>
          <w:lang w:val="es-ES_tradnl"/>
        </w:rPr>
      </w:pPr>
    </w:p>
    <w:p w14:paraId="05706982" w14:textId="77777777" w:rsidR="004A3199" w:rsidRPr="00EF3BF7" w:rsidRDefault="009A2C29" w:rsidP="004A3199">
      <w:pPr>
        <w:rPr>
          <w:rFonts w:ascii="Century Gothic" w:hAnsi="Century Gothic"/>
          <w:b/>
          <w:sz w:val="16"/>
          <w:szCs w:val="16"/>
          <w:lang w:val="es-ES_tradnl"/>
        </w:rPr>
      </w:pPr>
      <w:r w:rsidRPr="00EF3BF7">
        <w:rPr>
          <w:rFonts w:ascii="Century Gothic" w:hAnsi="Century Gothic"/>
          <w:b/>
          <w:sz w:val="16"/>
          <w:szCs w:val="16"/>
          <w:lang w:val="es-ES_tradnl"/>
        </w:rPr>
        <w:t xml:space="preserve">                                                                                                                          </w:t>
      </w:r>
      <w:r w:rsidR="004A3199" w:rsidRPr="00EF3BF7">
        <w:rPr>
          <w:rFonts w:ascii="Century Gothic" w:hAnsi="Century Gothic"/>
          <w:color w:val="BFBFBF"/>
          <w:sz w:val="16"/>
          <w:szCs w:val="16"/>
          <w:lang w:val="es-ES_tradnl"/>
        </w:rPr>
        <w:t xml:space="preserve"> </w:t>
      </w:r>
      <w:bookmarkStart w:id="0" w:name="_GoBack"/>
      <w:bookmarkEnd w:id="0"/>
    </w:p>
    <w:p w14:paraId="448C63BD" w14:textId="6A5791B4" w:rsidR="004A3199" w:rsidRPr="00EF3BF7" w:rsidRDefault="004855F2" w:rsidP="004A3199">
      <w:pPr>
        <w:pStyle w:val="Ttul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4A3199" w:rsidRPr="00EF3BF7">
        <w:rPr>
          <w:rFonts w:ascii="Century Gothic" w:hAnsi="Century Gothic"/>
          <w:sz w:val="18"/>
          <w:szCs w:val="18"/>
        </w:rPr>
        <w:t>Objetivo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5"/>
      </w:tblGrid>
      <w:tr w:rsidR="004A3199" w:rsidRPr="00EF3BF7" w14:paraId="4786199E" w14:textId="77777777" w:rsidTr="00FB3F85">
        <w:tc>
          <w:tcPr>
            <w:tcW w:w="10075" w:type="dxa"/>
          </w:tcPr>
          <w:p w14:paraId="58DB1663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67F6ADCD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7D768981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7E9190B2" w14:textId="77777777" w:rsidR="004A3199" w:rsidRPr="00EF3BF7" w:rsidRDefault="004A3199" w:rsidP="004A3199">
      <w:pPr>
        <w:rPr>
          <w:rFonts w:ascii="Century Gothic" w:hAnsi="Century Gothic"/>
          <w:b/>
          <w:sz w:val="18"/>
          <w:szCs w:val="18"/>
          <w:lang w:val="es-ES_tradnl"/>
        </w:rPr>
      </w:pPr>
    </w:p>
    <w:p w14:paraId="3168F5C0" w14:textId="35DA12EB" w:rsidR="004A3199" w:rsidRPr="00EF3BF7" w:rsidRDefault="004855F2" w:rsidP="004A3199">
      <w:p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     </w:t>
      </w:r>
      <w:r w:rsidR="00EF3BF7">
        <w:rPr>
          <w:rFonts w:ascii="Century Gothic" w:hAnsi="Century Gothic"/>
          <w:b/>
          <w:sz w:val="18"/>
          <w:szCs w:val="18"/>
          <w:lang w:val="es-ES_tradnl"/>
        </w:rPr>
        <w:t>Orden del día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5"/>
      </w:tblGrid>
      <w:tr w:rsidR="004A3199" w:rsidRPr="00EF3BF7" w14:paraId="3A4C0F41" w14:textId="77777777" w:rsidTr="00FB3F85">
        <w:trPr>
          <w:trHeight w:val="704"/>
        </w:trPr>
        <w:tc>
          <w:tcPr>
            <w:tcW w:w="10075" w:type="dxa"/>
          </w:tcPr>
          <w:p w14:paraId="22A88E9C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3773B191" w14:textId="77777777" w:rsidR="007A2B49" w:rsidRPr="00EF3BF7" w:rsidRDefault="007A2B4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1432426B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672ACB40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6FC441EB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2EC10C4C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3F019208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0E4A49" w:rsidRPr="00EF3BF7" w14:paraId="685D0EC5" w14:textId="77777777" w:rsidTr="00FB3F85">
        <w:trPr>
          <w:trHeight w:val="175"/>
        </w:trPr>
        <w:tc>
          <w:tcPr>
            <w:tcW w:w="10075" w:type="dxa"/>
          </w:tcPr>
          <w:p w14:paraId="12F1FBFF" w14:textId="77777777" w:rsidR="000E4A49" w:rsidRPr="000E4A49" w:rsidRDefault="000E4A49" w:rsidP="00DD5FC5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r w:rsidRPr="000E4A49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Desarrollo de la Reunión:</w:t>
            </w:r>
          </w:p>
        </w:tc>
      </w:tr>
      <w:tr w:rsidR="000E4A49" w:rsidRPr="00EF3BF7" w14:paraId="5E2598BB" w14:textId="77777777" w:rsidTr="00FB3F85">
        <w:trPr>
          <w:trHeight w:val="1327"/>
        </w:trPr>
        <w:tc>
          <w:tcPr>
            <w:tcW w:w="10075" w:type="dxa"/>
          </w:tcPr>
          <w:p w14:paraId="550C910E" w14:textId="77777777" w:rsidR="000E4A49" w:rsidRPr="00EF3BF7" w:rsidRDefault="000E4A4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6361252F" w14:textId="77777777" w:rsidR="004A3199" w:rsidRPr="00EF3BF7" w:rsidRDefault="004A3199" w:rsidP="004A3199">
      <w:pPr>
        <w:rPr>
          <w:rFonts w:ascii="Century Gothic" w:hAnsi="Century Gothic"/>
          <w:sz w:val="18"/>
          <w:szCs w:val="18"/>
          <w:lang w:val="es-ES_tradnl"/>
        </w:rPr>
      </w:pPr>
    </w:p>
    <w:p w14:paraId="20DC6174" w14:textId="0D50C33D" w:rsidR="004A3199" w:rsidRPr="00EF3BF7" w:rsidRDefault="004855F2" w:rsidP="004A3199">
      <w:p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     </w:t>
      </w:r>
      <w:r w:rsidR="004A3199" w:rsidRPr="00EF3BF7">
        <w:rPr>
          <w:rFonts w:ascii="Century Gothic" w:hAnsi="Century Gothic"/>
          <w:b/>
          <w:sz w:val="18"/>
          <w:szCs w:val="18"/>
          <w:lang w:val="es-ES_tradnl"/>
        </w:rPr>
        <w:t>Compromisos adquiridos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567"/>
        <w:gridCol w:w="567"/>
        <w:gridCol w:w="567"/>
      </w:tblGrid>
      <w:tr w:rsidR="00EF3BF7" w:rsidRPr="00EF3BF7" w14:paraId="39C92790" w14:textId="77777777" w:rsidTr="00FB3F85">
        <w:trPr>
          <w:trHeight w:val="348"/>
        </w:trPr>
        <w:tc>
          <w:tcPr>
            <w:tcW w:w="4820" w:type="dxa"/>
            <w:vAlign w:val="center"/>
          </w:tcPr>
          <w:p w14:paraId="41936FC4" w14:textId="77777777" w:rsidR="00EF3BF7" w:rsidRPr="00EF3BF7" w:rsidRDefault="00EF3BF7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3544" w:type="dxa"/>
            <w:vAlign w:val="center"/>
          </w:tcPr>
          <w:p w14:paraId="503376C3" w14:textId="77777777" w:rsidR="00EF3BF7" w:rsidRPr="00EF3BF7" w:rsidRDefault="00EF3BF7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Responsable</w:t>
            </w:r>
          </w:p>
        </w:tc>
        <w:tc>
          <w:tcPr>
            <w:tcW w:w="1701" w:type="dxa"/>
            <w:gridSpan w:val="3"/>
            <w:vAlign w:val="center"/>
          </w:tcPr>
          <w:p w14:paraId="615FF865" w14:textId="77777777" w:rsidR="00EF3BF7" w:rsidRPr="00EF3BF7" w:rsidRDefault="00EF3BF7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Fecha de cumplimiento</w:t>
            </w:r>
          </w:p>
        </w:tc>
      </w:tr>
      <w:tr w:rsidR="00EF3BF7" w:rsidRPr="00EF3BF7" w14:paraId="5DAF80F6" w14:textId="77777777" w:rsidTr="00FB3F85">
        <w:trPr>
          <w:trHeight w:val="264"/>
        </w:trPr>
        <w:tc>
          <w:tcPr>
            <w:tcW w:w="4820" w:type="dxa"/>
            <w:tcBorders>
              <w:bottom w:val="dotted" w:sz="4" w:space="0" w:color="auto"/>
            </w:tcBorders>
          </w:tcPr>
          <w:p w14:paraId="74FF963A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C3323E3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0F475D6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D595953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47C4A30A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5AB67DFB" w14:textId="77777777" w:rsidTr="00FB3F85">
        <w:trPr>
          <w:trHeight w:val="276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30F33E67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EADB18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7FBBFD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5BCB2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8E574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5897B136" w14:textId="77777777" w:rsidTr="00FB3F85">
        <w:trPr>
          <w:trHeight w:val="264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260BDB74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FEEBFB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3EA440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302F58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954C29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38BD55D9" w14:textId="77777777" w:rsidTr="00FB3F85">
        <w:trPr>
          <w:trHeight w:val="276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4E76493F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AE4CD8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AE87FF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A3F916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978459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005EC69A" w14:textId="77777777" w:rsidTr="00FB3F85">
        <w:trPr>
          <w:trHeight w:val="264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52934810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7406CAB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95DAAC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F2F0B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0A9765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</w:tr>
      <w:tr w:rsidR="00EF3BF7" w:rsidRPr="00EF3BF7" w14:paraId="6EC7188C" w14:textId="77777777" w:rsidTr="00FB3F85">
        <w:trPr>
          <w:trHeight w:val="264"/>
        </w:trPr>
        <w:tc>
          <w:tcPr>
            <w:tcW w:w="4820" w:type="dxa"/>
            <w:tcBorders>
              <w:top w:val="dotted" w:sz="4" w:space="0" w:color="auto"/>
            </w:tcBorders>
          </w:tcPr>
          <w:p w14:paraId="4EF5AB4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41B9B35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0C22F1D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3A3C28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2C69B810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</w:tr>
    </w:tbl>
    <w:p w14:paraId="6705B1C9" w14:textId="77777777" w:rsidR="004A3199" w:rsidRPr="00EF3BF7" w:rsidRDefault="004A3199" w:rsidP="004A3199">
      <w:pPr>
        <w:rPr>
          <w:rFonts w:ascii="Century Gothic" w:hAnsi="Century Gothic"/>
          <w:b/>
          <w:sz w:val="18"/>
          <w:szCs w:val="18"/>
          <w:lang w:val="es-ES_tradnl"/>
        </w:rPr>
      </w:pPr>
    </w:p>
    <w:p w14:paraId="608260D5" w14:textId="13777F33" w:rsidR="004A3199" w:rsidRPr="00EF3BF7" w:rsidRDefault="004855F2" w:rsidP="004A3199">
      <w:pPr>
        <w:rPr>
          <w:rFonts w:ascii="Century Gothic" w:hAnsi="Century Gothic"/>
          <w:b/>
          <w:color w:val="C0C0C0"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     </w:t>
      </w:r>
      <w:r w:rsidR="004A3199" w:rsidRPr="00EF3BF7">
        <w:rPr>
          <w:rFonts w:ascii="Century Gothic" w:hAnsi="Century Gothic"/>
          <w:b/>
          <w:sz w:val="18"/>
          <w:szCs w:val="18"/>
          <w:lang w:val="es-ES_tradnl"/>
        </w:rPr>
        <w:t xml:space="preserve">Participantes </w:t>
      </w:r>
      <w:r w:rsidR="004A3199" w:rsidRPr="00EF3BF7">
        <w:rPr>
          <w:rFonts w:ascii="Century Gothic" w:hAnsi="Century Gothic"/>
          <w:b/>
          <w:color w:val="C0C0C0"/>
          <w:sz w:val="18"/>
          <w:szCs w:val="18"/>
          <w:lang w:val="es-ES_tradnl"/>
        </w:rPr>
        <w:t>(</w:t>
      </w:r>
      <w:r w:rsidR="00A43BFD" w:rsidRPr="00EF3BF7">
        <w:rPr>
          <w:rFonts w:ascii="Century Gothic" w:hAnsi="Century Gothic"/>
          <w:b/>
          <w:color w:val="C0C0C0"/>
          <w:sz w:val="18"/>
          <w:szCs w:val="18"/>
          <w:lang w:val="es-ES_tradnl"/>
        </w:rPr>
        <w:t>R</w:t>
      </w:r>
      <w:r w:rsidR="004A3199" w:rsidRPr="00EF3BF7">
        <w:rPr>
          <w:rFonts w:ascii="Century Gothic" w:hAnsi="Century Gothic"/>
          <w:b/>
          <w:color w:val="C0C0C0"/>
          <w:sz w:val="18"/>
          <w:szCs w:val="18"/>
          <w:lang w:val="es-ES_tradnl"/>
        </w:rPr>
        <w:t>equiere firma de las personas que participaron en la reunión)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2569"/>
        <w:gridCol w:w="2570"/>
        <w:gridCol w:w="1870"/>
      </w:tblGrid>
      <w:tr w:rsidR="00A43BFD" w:rsidRPr="00EF3BF7" w14:paraId="089A4800" w14:textId="77777777" w:rsidTr="00FB3F85">
        <w:trPr>
          <w:trHeight w:val="246"/>
        </w:trPr>
        <w:tc>
          <w:tcPr>
            <w:tcW w:w="3066" w:type="dxa"/>
          </w:tcPr>
          <w:p w14:paraId="04C9AC0A" w14:textId="77777777" w:rsidR="00A43BFD" w:rsidRPr="00EF3BF7" w:rsidRDefault="00A43BFD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569" w:type="dxa"/>
          </w:tcPr>
          <w:p w14:paraId="47D9BB3F" w14:textId="77777777" w:rsidR="00A43BFD" w:rsidRPr="00EF3BF7" w:rsidRDefault="00E54FB2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Cargo/Rol/Contratista</w:t>
            </w:r>
          </w:p>
        </w:tc>
        <w:tc>
          <w:tcPr>
            <w:tcW w:w="2570" w:type="dxa"/>
          </w:tcPr>
          <w:p w14:paraId="06F141E6" w14:textId="77777777" w:rsidR="00A43BFD" w:rsidRPr="00EF3BF7" w:rsidRDefault="00E54FB2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Dependencia/</w:t>
            </w:r>
            <w:r w:rsidR="00A43BFD"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870" w:type="dxa"/>
          </w:tcPr>
          <w:p w14:paraId="7079B825" w14:textId="77777777" w:rsidR="00A43BFD" w:rsidRPr="00EF3BF7" w:rsidRDefault="00A43BFD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43BFD" w:rsidRPr="00EF3BF7" w14:paraId="06789F06" w14:textId="77777777" w:rsidTr="00FB3F85">
        <w:trPr>
          <w:trHeight w:val="263"/>
        </w:trPr>
        <w:tc>
          <w:tcPr>
            <w:tcW w:w="3066" w:type="dxa"/>
            <w:tcBorders>
              <w:bottom w:val="dotted" w:sz="4" w:space="0" w:color="auto"/>
            </w:tcBorders>
          </w:tcPr>
          <w:p w14:paraId="21C8D27D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</w:tcPr>
          <w:p w14:paraId="303FB883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bottom w:val="dotted" w:sz="4" w:space="0" w:color="auto"/>
            </w:tcBorders>
          </w:tcPr>
          <w:p w14:paraId="17964EC9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bottom w:val="dotted" w:sz="4" w:space="0" w:color="auto"/>
            </w:tcBorders>
          </w:tcPr>
          <w:p w14:paraId="7C593CA6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5AD8ED91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5C796040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376E647F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21122F89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51B6549D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3FAD9F25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73910584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1D8D7FFB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587390BB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648439E3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68D13F99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02BF1494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778525D6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4A098C2A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6B52F6C1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661D4491" w14:textId="77777777" w:rsidTr="00FB3F85">
        <w:trPr>
          <w:trHeight w:val="263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2C2A3790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6AA246D5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6E844A12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641A7592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C6626" w:rsidRPr="00EF3BF7" w14:paraId="00A9F175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0BDC6969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21C4A8DA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108E8685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46CB4F31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C6626" w:rsidRPr="00EF3BF7" w14:paraId="458DB023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single" w:sz="4" w:space="0" w:color="auto"/>
            </w:tcBorders>
          </w:tcPr>
          <w:p w14:paraId="12A0C323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</w:tcPr>
          <w:p w14:paraId="3C6AE0F2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single" w:sz="4" w:space="0" w:color="auto"/>
            </w:tcBorders>
          </w:tcPr>
          <w:p w14:paraId="6B4470FA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single" w:sz="4" w:space="0" w:color="auto"/>
            </w:tcBorders>
          </w:tcPr>
          <w:p w14:paraId="3BAF0CE0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67AB027C" w14:textId="77777777" w:rsidR="004E371D" w:rsidRPr="00EF3BF7" w:rsidRDefault="004E371D" w:rsidP="007A2B49">
      <w:pPr>
        <w:rPr>
          <w:rFonts w:ascii="Century Gothic" w:hAnsi="Century Gothic"/>
          <w:sz w:val="16"/>
          <w:szCs w:val="16"/>
        </w:rPr>
      </w:pPr>
    </w:p>
    <w:sectPr w:rsidR="004E371D" w:rsidRPr="00EF3BF7" w:rsidSect="00FB3F85">
      <w:headerReference w:type="default" r:id="rId7"/>
      <w:footerReference w:type="default" r:id="rId8"/>
      <w:pgSz w:w="12240" w:h="15840" w:code="1"/>
      <w:pgMar w:top="1440" w:right="1080" w:bottom="1440" w:left="1080" w:header="56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B47A3" w14:textId="77777777" w:rsidR="00F664C3" w:rsidRDefault="00F664C3" w:rsidP="004A3199">
      <w:r>
        <w:separator/>
      </w:r>
    </w:p>
  </w:endnote>
  <w:endnote w:type="continuationSeparator" w:id="0">
    <w:p w14:paraId="530EEE08" w14:textId="77777777" w:rsidR="00F664C3" w:rsidRDefault="00F664C3" w:rsidP="004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1C59" w14:textId="6B388409" w:rsidR="004A3199" w:rsidRPr="00DF722C" w:rsidRDefault="00CA3AF7" w:rsidP="00C960D2">
    <w:pPr>
      <w:pStyle w:val="Piedepgina"/>
      <w:tabs>
        <w:tab w:val="clear" w:pos="4419"/>
        <w:tab w:val="clear" w:pos="8838"/>
        <w:tab w:val="center" w:pos="5314"/>
        <w:tab w:val="right" w:pos="10629"/>
      </w:tabs>
      <w:rPr>
        <w:rFonts w:ascii="Century Gothic" w:hAnsi="Century Gothic"/>
        <w:sz w:val="16"/>
        <w:szCs w:val="18"/>
      </w:rPr>
    </w:pPr>
    <w:r w:rsidRPr="00DF722C">
      <w:rPr>
        <w:rFonts w:ascii="Century Gothic" w:hAnsi="Century Gothic"/>
        <w:b/>
        <w:sz w:val="16"/>
        <w:szCs w:val="18"/>
      </w:rPr>
      <w:t>Nota:</w:t>
    </w:r>
    <w:r w:rsidRPr="00DF722C">
      <w:rPr>
        <w:rFonts w:ascii="Century Gothic" w:hAnsi="Century Gothic"/>
        <w:sz w:val="16"/>
        <w:szCs w:val="18"/>
      </w:rPr>
      <w:t xml:space="preserve"> Si este documento se encuentra impreso se considera Copia no Controlada. La versión vigente está publicada en el sitio web del Instituto Distrital de</w:t>
    </w:r>
    <w:r w:rsidR="00DF722C" w:rsidRPr="00DF722C">
      <w:rPr>
        <w:rFonts w:ascii="Century Gothic" w:hAnsi="Century Gothic"/>
        <w:sz w:val="16"/>
        <w:szCs w:val="18"/>
      </w:rPr>
      <w:t xml:space="preserve"> </w:t>
    </w:r>
    <w:r w:rsidR="00DF722C">
      <w:rPr>
        <w:rFonts w:ascii="Century Gothic" w:hAnsi="Century Gothic"/>
        <w:sz w:val="16"/>
        <w:szCs w:val="18"/>
      </w:rPr>
      <w:t xml:space="preserve">la Gestión del Riesgo y Cambio </w:t>
    </w:r>
    <w:r w:rsidRPr="00DF722C">
      <w:rPr>
        <w:rFonts w:ascii="Century Gothic" w:hAnsi="Century Gothic"/>
        <w:sz w:val="16"/>
        <w:szCs w:val="18"/>
      </w:rPr>
      <w:t>climático</w:t>
    </w:r>
    <w:r w:rsidRPr="00CA3AF7">
      <w:rPr>
        <w:rFonts w:ascii="Century Gothic" w:hAnsi="Century Gothic"/>
        <w:sz w:val="18"/>
        <w:szCs w:val="18"/>
      </w:rPr>
      <w:t>.</w:t>
    </w:r>
    <w:r w:rsidR="0034205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A3F499" wp14:editId="75255E5D">
              <wp:simplePos x="0" y="0"/>
              <wp:positionH relativeFrom="margin">
                <wp:posOffset>5581650</wp:posOffset>
              </wp:positionH>
              <wp:positionV relativeFrom="paragraph">
                <wp:posOffset>9361805</wp:posOffset>
              </wp:positionV>
              <wp:extent cx="1501140" cy="34925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114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4510CF3" w14:textId="77777777" w:rsidR="007E7073" w:rsidRDefault="007E7073" w:rsidP="007E707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GDO-FM-09</w:t>
                          </w:r>
                        </w:p>
                        <w:p w14:paraId="046A8EC6" w14:textId="77777777" w:rsidR="007E7073" w:rsidRDefault="007E7073" w:rsidP="007E707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F499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439.5pt;margin-top:737.15pt;width:118.2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" stroked="f">
              <v:path arrowok="t"/>
              <v:textbox>
                <w:txbxContent>
                  <w:p w14:paraId="14510CF3" w14:textId="77777777" w:rsidR="007E7073" w:rsidRDefault="007E7073" w:rsidP="007E707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GDO-FM-09</w:t>
                    </w:r>
                  </w:p>
                  <w:p w14:paraId="046A8EC6" w14:textId="77777777" w:rsidR="007E7073" w:rsidRDefault="007E7073" w:rsidP="007E707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60D2" w:rsidRPr="000B57B7">
      <w:rPr>
        <w:rFonts w:ascii="Arial Narrow" w:hAnsi="Arial Narrow"/>
        <w:sz w:val="16"/>
        <w:szCs w:val="16"/>
      </w:rPr>
      <w:tab/>
    </w:r>
    <w:r w:rsidR="00C960D2">
      <w:rPr>
        <w:rFonts w:ascii="Arial Narrow" w:hAnsi="Arial Narrow"/>
        <w:sz w:val="16"/>
        <w:szCs w:val="16"/>
      </w:rPr>
      <w:tab/>
    </w:r>
    <w:r w:rsidR="00C15357">
      <w:rPr>
        <w:rFonts w:ascii="Arial Narrow" w:hAnsi="Arial Narrow"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9F05" w14:textId="77777777" w:rsidR="00F664C3" w:rsidRDefault="00F664C3" w:rsidP="004A3199">
      <w:r>
        <w:separator/>
      </w:r>
    </w:p>
  </w:footnote>
  <w:footnote w:type="continuationSeparator" w:id="0">
    <w:p w14:paraId="2D676CC6" w14:textId="77777777" w:rsidR="00F664C3" w:rsidRDefault="00F664C3" w:rsidP="004A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1F80" w14:textId="77777777" w:rsidR="00EF3BF7" w:rsidRDefault="00EF3BF7" w:rsidP="004A3199">
    <w:pPr>
      <w:pStyle w:val="Encabezado"/>
      <w:tabs>
        <w:tab w:val="clear" w:pos="8838"/>
      </w:tabs>
    </w:pPr>
  </w:p>
  <w:tbl>
    <w:tblPr>
      <w:tblW w:w="100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0"/>
      <w:gridCol w:w="5640"/>
      <w:gridCol w:w="2134"/>
    </w:tblGrid>
    <w:tr w:rsidR="00EF3BF7" w:rsidRPr="00CD584F" w14:paraId="42A01A54" w14:textId="77777777" w:rsidTr="00FB3F85">
      <w:trPr>
        <w:trHeight w:val="559"/>
        <w:jc w:val="center"/>
      </w:trPr>
      <w:tc>
        <w:tcPr>
          <w:tcW w:w="22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0EDBF2D" w14:textId="0C4AB664" w:rsidR="00EF3BF7" w:rsidRPr="00E91F0E" w:rsidRDefault="00CA3AF7" w:rsidP="00FB3F85">
          <w:pPr>
            <w:jc w:val="center"/>
            <w:rPr>
              <w:rFonts w:ascii="Arial" w:hAnsi="Arial" w:cs="Arial"/>
              <w:lang w:val="es-ES" w:eastAsia="ar-SA"/>
            </w:rPr>
          </w:pPr>
          <w:bookmarkStart w:id="1" w:name="OLE_LINK2"/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943C5A4" wp14:editId="726398F7">
                <wp:extent cx="878224" cy="10668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rmato Idig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3" cy="1075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  <w:hideMark/>
        </w:tcPr>
        <w:p w14:paraId="5BCBF737" w14:textId="463291CA" w:rsidR="00EF3BF7" w:rsidRPr="00E91F0E" w:rsidRDefault="00EF3BF7" w:rsidP="00E91F0E">
          <w:pPr>
            <w:suppressAutoHyphens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</w:pPr>
          <w:r w:rsidRPr="00FB3F85">
            <w:rPr>
              <w:rFonts w:ascii="Century Gothic" w:hAnsi="Century Gothic" w:cs="Arial"/>
              <w:b/>
              <w:sz w:val="22"/>
              <w:szCs w:val="22"/>
              <w:lang w:val="es-ES" w:eastAsia="ar-SA"/>
            </w:rPr>
            <w:t>ACTA DE REUNIÓN</w:t>
          </w: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D7D8F7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 xml:space="preserve">Código: </w:t>
          </w:r>
        </w:p>
        <w:p w14:paraId="05AB495C" w14:textId="06C7AA4E" w:rsidR="00EF3BF7" w:rsidRPr="00E91F0E" w:rsidRDefault="000E4A49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DE</w:t>
          </w:r>
          <w:r w:rsidR="00DF722C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-</w:t>
          </w:r>
          <w:r w:rsidR="00EF3BF7"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FT</w:t>
          </w:r>
          <w:r w:rsidR="00DF722C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-</w:t>
          </w:r>
          <w:r w:rsidR="00EF3BF7"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21</w:t>
          </w:r>
        </w:p>
        <w:p w14:paraId="172A08CB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</w:p>
      </w:tc>
    </w:tr>
    <w:tr w:rsidR="00EF3BF7" w:rsidRPr="00CD584F" w14:paraId="799A7432" w14:textId="77777777" w:rsidTr="00FB3F85">
      <w:trPr>
        <w:trHeight w:val="412"/>
        <w:jc w:val="center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1EE667" w14:textId="7B9C1520" w:rsidR="00EF3BF7" w:rsidRPr="00E91F0E" w:rsidRDefault="00EF3BF7" w:rsidP="00EF3BF7">
          <w:pPr>
            <w:rPr>
              <w:rFonts w:ascii="Arial" w:hAnsi="Arial" w:cs="Arial"/>
              <w:lang w:val="es-ES" w:eastAsia="ar-SA"/>
            </w:rPr>
          </w:pPr>
        </w:p>
      </w:tc>
      <w:tc>
        <w:tcPr>
          <w:tcW w:w="56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  <w:hideMark/>
        </w:tcPr>
        <w:p w14:paraId="2379C7C0" w14:textId="77777777" w:rsidR="00EF3BF7" w:rsidRPr="00E91F0E" w:rsidRDefault="00EF3BF7" w:rsidP="00EF3BF7">
          <w:pPr>
            <w:rPr>
              <w:rFonts w:ascii="Arial" w:hAnsi="Arial" w:cs="Arial"/>
              <w:b/>
              <w:sz w:val="16"/>
              <w:szCs w:val="16"/>
              <w:lang w:val="es-ES" w:eastAsia="ar-SA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F0CB6C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>Versión:</w:t>
          </w:r>
        </w:p>
        <w:p w14:paraId="5DB8AA53" w14:textId="02A27AC4" w:rsidR="00EF3BF7" w:rsidRPr="00E91F0E" w:rsidRDefault="00DF722C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02</w:t>
          </w:r>
        </w:p>
        <w:p w14:paraId="106B25EB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</w:p>
      </w:tc>
    </w:tr>
    <w:tr w:rsidR="00CA3AF7" w:rsidRPr="00CD584F" w14:paraId="603833E9" w14:textId="77777777" w:rsidTr="00FB3F85">
      <w:trPr>
        <w:trHeight w:val="412"/>
        <w:jc w:val="center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EAC3B7" w14:textId="77777777" w:rsidR="00CA3AF7" w:rsidRPr="00E91F0E" w:rsidRDefault="00CA3AF7" w:rsidP="00EF3BF7">
          <w:pPr>
            <w:rPr>
              <w:rFonts w:ascii="Arial" w:hAnsi="Arial" w:cs="Arial"/>
              <w:lang w:val="es-ES" w:eastAsia="ar-SA"/>
            </w:rPr>
          </w:pPr>
        </w:p>
      </w:tc>
      <w:tc>
        <w:tcPr>
          <w:tcW w:w="56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</w:tcPr>
        <w:p w14:paraId="6C634960" w14:textId="77777777" w:rsidR="00CA3AF7" w:rsidRPr="00E91F0E" w:rsidRDefault="00CA3AF7" w:rsidP="00EF3BF7">
          <w:pPr>
            <w:rPr>
              <w:rFonts w:ascii="Arial" w:hAnsi="Arial" w:cs="Arial"/>
              <w:b/>
              <w:sz w:val="16"/>
              <w:szCs w:val="16"/>
              <w:lang w:val="es-ES" w:eastAsia="ar-SA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2D87E" w14:textId="3B36EE6E" w:rsidR="00CA3AF7" w:rsidRPr="00E91F0E" w:rsidRDefault="00CA3A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  <w:r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>Página: 1 de 2</w:t>
          </w:r>
        </w:p>
      </w:tc>
    </w:tr>
    <w:tr w:rsidR="00EF3BF7" w:rsidRPr="00CD584F" w14:paraId="405399B2" w14:textId="77777777" w:rsidTr="00FB3F85">
      <w:trPr>
        <w:trHeight w:val="303"/>
        <w:jc w:val="center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689B79" w14:textId="77777777" w:rsidR="00EF3BF7" w:rsidRPr="00E91F0E" w:rsidRDefault="00EF3BF7" w:rsidP="00EF3BF7">
          <w:pPr>
            <w:rPr>
              <w:rFonts w:ascii="Arial" w:hAnsi="Arial" w:cs="Arial"/>
              <w:lang w:val="es-ES" w:eastAsia="ar-SA"/>
            </w:rPr>
          </w:pPr>
        </w:p>
      </w:tc>
      <w:tc>
        <w:tcPr>
          <w:tcW w:w="56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  <w:hideMark/>
        </w:tcPr>
        <w:p w14:paraId="09214DCC" w14:textId="77777777" w:rsidR="00EF3BF7" w:rsidRPr="00E91F0E" w:rsidRDefault="00EF3BF7" w:rsidP="00EF3BF7">
          <w:pPr>
            <w:rPr>
              <w:rFonts w:ascii="Arial" w:hAnsi="Arial" w:cs="Arial"/>
              <w:b/>
              <w:sz w:val="16"/>
              <w:szCs w:val="16"/>
              <w:lang w:val="es-ES" w:eastAsia="ar-SA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DB2409B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>Vigente desde:</w:t>
          </w:r>
        </w:p>
        <w:p w14:paraId="1A656EAD" w14:textId="216560BB" w:rsidR="00EF3BF7" w:rsidRPr="00E91F0E" w:rsidRDefault="00DF722C" w:rsidP="00CA3AF7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27/09/2021</w:t>
          </w:r>
        </w:p>
      </w:tc>
    </w:tr>
  </w:tbl>
  <w:bookmarkEnd w:id="1"/>
  <w:p w14:paraId="623C1A01" w14:textId="77777777" w:rsidR="004A3199" w:rsidRPr="00CA3AF7" w:rsidRDefault="004A3199" w:rsidP="004A3199">
    <w:pPr>
      <w:pStyle w:val="Encabezado"/>
      <w:tabs>
        <w:tab w:val="clear" w:pos="8838"/>
      </w:tabs>
      <w:rPr>
        <w:rFonts w:ascii="Century Gothic" w:hAnsi="Century Gothic"/>
        <w:sz w:val="18"/>
        <w:szCs w:val="18"/>
      </w:rPr>
    </w:pPr>
    <w:r w:rsidRPr="00CA3AF7">
      <w:rPr>
        <w:rFonts w:ascii="Century Gothic" w:hAnsi="Century Gothic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9"/>
    <w:rsid w:val="000151C8"/>
    <w:rsid w:val="00041F9E"/>
    <w:rsid w:val="00086794"/>
    <w:rsid w:val="000B57B7"/>
    <w:rsid w:val="000C2652"/>
    <w:rsid w:val="000E4A49"/>
    <w:rsid w:val="000F35C3"/>
    <w:rsid w:val="000F56FE"/>
    <w:rsid w:val="001260AB"/>
    <w:rsid w:val="001919BF"/>
    <w:rsid w:val="0019398B"/>
    <w:rsid w:val="00325C35"/>
    <w:rsid w:val="0033123C"/>
    <w:rsid w:val="00342051"/>
    <w:rsid w:val="003C1E93"/>
    <w:rsid w:val="00475BA1"/>
    <w:rsid w:val="004855F2"/>
    <w:rsid w:val="004A132D"/>
    <w:rsid w:val="004A3199"/>
    <w:rsid w:val="004B731F"/>
    <w:rsid w:val="004D04DB"/>
    <w:rsid w:val="004E371D"/>
    <w:rsid w:val="005349EA"/>
    <w:rsid w:val="005A3212"/>
    <w:rsid w:val="005C666C"/>
    <w:rsid w:val="006314EE"/>
    <w:rsid w:val="00734141"/>
    <w:rsid w:val="007A2B49"/>
    <w:rsid w:val="007E7073"/>
    <w:rsid w:val="00805C3A"/>
    <w:rsid w:val="009A2C29"/>
    <w:rsid w:val="009B375C"/>
    <w:rsid w:val="009D18EF"/>
    <w:rsid w:val="009E4F81"/>
    <w:rsid w:val="00A43BFD"/>
    <w:rsid w:val="00A71A97"/>
    <w:rsid w:val="00B31EFD"/>
    <w:rsid w:val="00BB0C17"/>
    <w:rsid w:val="00BB641D"/>
    <w:rsid w:val="00C15357"/>
    <w:rsid w:val="00C23A8B"/>
    <w:rsid w:val="00C960D2"/>
    <w:rsid w:val="00CA3AF7"/>
    <w:rsid w:val="00CD7DF8"/>
    <w:rsid w:val="00DD5FC5"/>
    <w:rsid w:val="00DF722C"/>
    <w:rsid w:val="00E20EC3"/>
    <w:rsid w:val="00E54FB2"/>
    <w:rsid w:val="00E91F0E"/>
    <w:rsid w:val="00EA03D6"/>
    <w:rsid w:val="00EC6626"/>
    <w:rsid w:val="00EF3BF3"/>
    <w:rsid w:val="00EF3BF7"/>
    <w:rsid w:val="00F664C3"/>
    <w:rsid w:val="00FB1663"/>
    <w:rsid w:val="00FB3F8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1A574F"/>
  <w15:chartTrackingRefBased/>
  <w15:docId w15:val="{F0EA35DC-8DFC-4B80-B19F-4F80FF5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99"/>
    <w:rPr>
      <w:rFonts w:ascii="Times New Roman" w:eastAsia="Times New Roman" w:hAnsi="Times New Roman"/>
      <w:lang w:val="es-CO" w:eastAsia="es-MX"/>
    </w:rPr>
  </w:style>
  <w:style w:type="paragraph" w:styleId="Ttulo1">
    <w:name w:val="heading 1"/>
    <w:basedOn w:val="Normal"/>
    <w:next w:val="Normal"/>
    <w:link w:val="Ttulo1Car"/>
    <w:qFormat/>
    <w:rsid w:val="004A3199"/>
    <w:pPr>
      <w:keepNext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1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199"/>
  </w:style>
  <w:style w:type="paragraph" w:styleId="Piedepgina">
    <w:name w:val="footer"/>
    <w:basedOn w:val="Normal"/>
    <w:link w:val="PiedepginaCar"/>
    <w:unhideWhenUsed/>
    <w:rsid w:val="004A3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3199"/>
  </w:style>
  <w:style w:type="character" w:customStyle="1" w:styleId="Ttulo1Car">
    <w:name w:val="Título 1 Car"/>
    <w:link w:val="Ttulo1"/>
    <w:rsid w:val="004A3199"/>
    <w:rPr>
      <w:rFonts w:ascii="Arial" w:eastAsia="Times New Roman" w:hAnsi="Arial" w:cs="Times New Roman"/>
      <w:b/>
      <w:sz w:val="24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20EC3"/>
    <w:rPr>
      <w:rFonts w:ascii="Times New Roman" w:eastAsia="Times New Roman" w:hAnsi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5C35"/>
    <w:rPr>
      <w:rFonts w:ascii="Segoe UI" w:eastAsia="Times New Roman" w:hAnsi="Segoe UI" w:cs="Segoe UI"/>
      <w:sz w:val="18"/>
      <w:szCs w:val="18"/>
      <w:lang w:eastAsia="es-MX"/>
    </w:rPr>
  </w:style>
  <w:style w:type="table" w:customStyle="1" w:styleId="Tablaconcuadrcula11">
    <w:name w:val="Tabla con cuadrícula11"/>
    <w:basedOn w:val="Tablanormal"/>
    <w:rsid w:val="00EF3BF7"/>
    <w:rPr>
      <w:rFonts w:ascii="Times New Roman" w:eastAsia="Times New Roman" w:hAnsi="Times New Roman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E5EB-7377-4F5E-AEF0-285F21C1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Alejandro Bejarano Bernal</cp:lastModifiedBy>
  <cp:revision>2</cp:revision>
  <cp:lastPrinted>2017-04-21T16:44:00Z</cp:lastPrinted>
  <dcterms:created xsi:type="dcterms:W3CDTF">2021-09-27T16:48:00Z</dcterms:created>
  <dcterms:modified xsi:type="dcterms:W3CDTF">2021-09-27T16:48:00Z</dcterms:modified>
</cp:coreProperties>
</file>